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6E3786" w14:textId="4303C152" w:rsidR="002652C5" w:rsidRDefault="00F24D9F" w:rsidP="0045596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桌面下方的按钮能够正常打开相应程序，浏览器没有预装软件，所以显示Choose</w:t>
      </w:r>
      <w:r>
        <w:t xml:space="preserve"> P</w:t>
      </w:r>
      <w:r>
        <w:rPr>
          <w:rFonts w:hint="eastAsia"/>
        </w:rPr>
        <w:t>referred</w:t>
      </w:r>
      <w:r>
        <w:t xml:space="preserve"> A</w:t>
      </w:r>
      <w:r>
        <w:rPr>
          <w:rFonts w:hint="eastAsia"/>
        </w:rPr>
        <w:t>pplication</w:t>
      </w:r>
    </w:p>
    <w:p w14:paraId="021C4AD3" w14:textId="3B4EDCCA" w:rsidR="00F24D9F" w:rsidRDefault="00F24D9F" w:rsidP="00F24D9F">
      <w:pPr>
        <w:rPr>
          <w:rFonts w:hint="eastAsia"/>
        </w:rPr>
      </w:pPr>
      <w:r>
        <w:rPr>
          <w:noProof/>
        </w:rPr>
        <w:drawing>
          <wp:inline distT="0" distB="0" distL="0" distR="0" wp14:anchorId="5B78F5CA" wp14:editId="131E6816">
            <wp:extent cx="5274310" cy="2818130"/>
            <wp:effectExtent l="0" t="0" r="2540" b="1270"/>
            <wp:docPr id="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4C6C" w14:textId="0F620A42" w:rsidR="00F24D9F" w:rsidRDefault="00F24D9F" w:rsidP="0045596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右上角root中的lock</w:t>
      </w:r>
      <w:r>
        <w:t xml:space="preserve"> </w:t>
      </w:r>
      <w:r>
        <w:rPr>
          <w:rFonts w:hint="eastAsia"/>
        </w:rPr>
        <w:t>screen无效</w:t>
      </w:r>
    </w:p>
    <w:p w14:paraId="3F304704" w14:textId="658984C2" w:rsidR="00F24D9F" w:rsidRDefault="00F24D9F" w:rsidP="0045596E">
      <w:pPr>
        <w:pStyle w:val="a3"/>
        <w:numPr>
          <w:ilvl w:val="0"/>
          <w:numId w:val="3"/>
        </w:numPr>
        <w:ind w:firstLineChars="0"/>
      </w:pPr>
      <w:r>
        <w:t>S</w:t>
      </w:r>
      <w:r>
        <w:rPr>
          <w:rFonts w:hint="eastAsia"/>
        </w:rPr>
        <w:t>hut</w:t>
      </w:r>
      <w:r>
        <w:t xml:space="preserve"> </w:t>
      </w:r>
      <w:r>
        <w:rPr>
          <w:rFonts w:hint="eastAsia"/>
        </w:rPr>
        <w:t>down和log</w:t>
      </w:r>
      <w:r>
        <w:t xml:space="preserve"> </w:t>
      </w:r>
      <w:r>
        <w:rPr>
          <w:rFonts w:hint="eastAsia"/>
        </w:rPr>
        <w:t>out能够正常起作用</w:t>
      </w:r>
    </w:p>
    <w:p w14:paraId="67B700D5" w14:textId="263FCAE2" w:rsidR="00F24D9F" w:rsidRDefault="00F24D9F" w:rsidP="00F24D9F">
      <w:r>
        <w:rPr>
          <w:noProof/>
        </w:rPr>
        <w:drawing>
          <wp:inline distT="0" distB="0" distL="0" distR="0" wp14:anchorId="71721762" wp14:editId="54784D71">
            <wp:extent cx="5274310" cy="2818130"/>
            <wp:effectExtent l="0" t="0" r="2540" b="1270"/>
            <wp:docPr id="14" name="图片 1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09FA" w14:textId="5856A316" w:rsidR="00F24D9F" w:rsidRDefault="00F24D9F" w:rsidP="00F24D9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BB690C" wp14:editId="067E5308">
            <wp:extent cx="5274310" cy="2818130"/>
            <wp:effectExtent l="0" t="0" r="2540" b="1270"/>
            <wp:docPr id="16" name="图片 1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7CCC" w14:textId="58B65C83" w:rsidR="00F24D9F" w:rsidRDefault="00F24D9F" w:rsidP="0045596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右上角日历能够正常弹出</w:t>
      </w:r>
    </w:p>
    <w:p w14:paraId="6707F836" w14:textId="171C3CD9" w:rsidR="00F24D9F" w:rsidRDefault="00F24D9F" w:rsidP="00F24D9F">
      <w:pPr>
        <w:rPr>
          <w:rFonts w:hint="eastAsia"/>
        </w:rPr>
      </w:pPr>
      <w:r>
        <w:rPr>
          <w:noProof/>
        </w:rPr>
        <w:drawing>
          <wp:inline distT="0" distB="0" distL="0" distR="0" wp14:anchorId="31571AF0" wp14:editId="740E4CF2">
            <wp:extent cx="5274310" cy="2818130"/>
            <wp:effectExtent l="0" t="0" r="2540" b="1270"/>
            <wp:docPr id="17" name="图片 17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1B1C" w14:textId="073FF22E" w:rsidR="00F24D9F" w:rsidRDefault="00F24D9F" w:rsidP="0045596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Tab窗体切换正常</w:t>
      </w:r>
    </w:p>
    <w:p w14:paraId="3B3A78F9" w14:textId="38D98D1E" w:rsidR="00F24D9F" w:rsidRDefault="00F24D9F" w:rsidP="00F24D9F">
      <w:pPr>
        <w:rPr>
          <w:rFonts w:hint="eastAsia"/>
        </w:rPr>
      </w:pPr>
      <w:r w:rsidRPr="00F24D9F">
        <w:rPr>
          <w:noProof/>
        </w:rPr>
        <w:lastRenderedPageBreak/>
        <w:drawing>
          <wp:inline distT="0" distB="0" distL="0" distR="0" wp14:anchorId="30A73E00" wp14:editId="661073A4">
            <wp:extent cx="3988148" cy="3152633"/>
            <wp:effectExtent l="0" t="0" r="0" b="0"/>
            <wp:docPr id="18" name="图片 18" descr="电脑显示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电脑显示屏&#10;&#10;中度可信度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15" b="38713"/>
                    <a:stretch/>
                  </pic:blipFill>
                  <pic:spPr bwMode="auto">
                    <a:xfrm>
                      <a:off x="0" y="0"/>
                      <a:ext cx="3988435" cy="315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06AF6" w14:textId="52866EC6" w:rsidR="00F24D9F" w:rsidRDefault="00037850" w:rsidP="0045596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左上角Application中Run</w:t>
      </w:r>
      <w:r>
        <w:t xml:space="preserve"> </w:t>
      </w:r>
      <w:r>
        <w:rPr>
          <w:rFonts w:hint="eastAsia"/>
        </w:rPr>
        <w:t>program能够调出Application</w:t>
      </w:r>
      <w:r>
        <w:t xml:space="preserve"> F</w:t>
      </w:r>
      <w:r>
        <w:rPr>
          <w:rFonts w:hint="eastAsia"/>
        </w:rPr>
        <w:t>inder</w:t>
      </w:r>
    </w:p>
    <w:p w14:paraId="0A548883" w14:textId="4A014640" w:rsidR="00037850" w:rsidRDefault="00037850" w:rsidP="00037850">
      <w:pPr>
        <w:rPr>
          <w:rFonts w:hint="eastAsia"/>
        </w:rPr>
      </w:pPr>
      <w:r>
        <w:rPr>
          <w:noProof/>
        </w:rPr>
        <w:drawing>
          <wp:inline distT="0" distB="0" distL="0" distR="0" wp14:anchorId="2DF0DE31" wp14:editId="73D0DB15">
            <wp:extent cx="5274310" cy="2818130"/>
            <wp:effectExtent l="0" t="0" r="2540" b="1270"/>
            <wp:docPr id="22" name="图片 2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47A9" w14:textId="3A7964F6" w:rsidR="00037850" w:rsidRDefault="00037850" w:rsidP="0045596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左上角A</w:t>
      </w:r>
      <w:r>
        <w:t>pplicatio</w:t>
      </w:r>
      <w:r>
        <w:rPr>
          <w:rFonts w:hint="eastAsia"/>
        </w:rPr>
        <w:t>n中的Terminal</w:t>
      </w:r>
      <w:r>
        <w:t xml:space="preserve"> E</w:t>
      </w:r>
      <w:r>
        <w:rPr>
          <w:rFonts w:hint="eastAsia"/>
        </w:rPr>
        <w:t>mulator能够调出控制台</w:t>
      </w:r>
    </w:p>
    <w:p w14:paraId="313752B2" w14:textId="48597C9A" w:rsidR="00037850" w:rsidRDefault="00037850" w:rsidP="0003785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0E039A" wp14:editId="02C69AF4">
            <wp:extent cx="5274310" cy="2818130"/>
            <wp:effectExtent l="0" t="0" r="2540" b="1270"/>
            <wp:docPr id="21" name="图片 2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电脑萤幕的截图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0767" w14:textId="1E3E3BE0" w:rsidR="00F24D9F" w:rsidRDefault="00037850" w:rsidP="0045596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左上角A</w:t>
      </w:r>
      <w:r>
        <w:t>pplicatio</w:t>
      </w:r>
      <w:r>
        <w:rPr>
          <w:rFonts w:hint="eastAsia"/>
        </w:rPr>
        <w:t>n中</w:t>
      </w:r>
      <w:r>
        <w:rPr>
          <w:rFonts w:hint="eastAsia"/>
        </w:rPr>
        <w:t>的</w:t>
      </w:r>
      <w:r>
        <w:t>F</w:t>
      </w:r>
      <w:r>
        <w:rPr>
          <w:rFonts w:hint="eastAsia"/>
        </w:rPr>
        <w:t>ile</w:t>
      </w:r>
      <w:r>
        <w:t xml:space="preserve"> M</w:t>
      </w:r>
      <w:r>
        <w:rPr>
          <w:rFonts w:hint="eastAsia"/>
        </w:rPr>
        <w:t>anager能够正常调出File</w:t>
      </w:r>
      <w:r>
        <w:t xml:space="preserve"> M</w:t>
      </w:r>
      <w:r>
        <w:rPr>
          <w:rFonts w:hint="eastAsia"/>
        </w:rPr>
        <w:t>anager</w:t>
      </w:r>
    </w:p>
    <w:p w14:paraId="548BB62C" w14:textId="69B37D82" w:rsidR="00037850" w:rsidRDefault="00037850" w:rsidP="00037850">
      <w:pPr>
        <w:rPr>
          <w:rFonts w:hint="eastAsia"/>
        </w:rPr>
      </w:pPr>
      <w:r>
        <w:rPr>
          <w:noProof/>
        </w:rPr>
        <w:drawing>
          <wp:inline distT="0" distB="0" distL="0" distR="0" wp14:anchorId="25E2C3B0" wp14:editId="6DB707F5">
            <wp:extent cx="5274310" cy="2818130"/>
            <wp:effectExtent l="0" t="0" r="2540" b="1270"/>
            <wp:docPr id="23" name="图片 23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电脑萤幕的截图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8021" w14:textId="5C6BA64B" w:rsidR="00F24D9F" w:rsidRDefault="00037850" w:rsidP="0045596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左上角A</w:t>
      </w:r>
      <w:r>
        <w:t>pplicatio</w:t>
      </w:r>
      <w:r>
        <w:rPr>
          <w:rFonts w:hint="eastAsia"/>
        </w:rPr>
        <w:t>n中的</w:t>
      </w:r>
      <w:r>
        <w:rPr>
          <w:rFonts w:hint="eastAsia"/>
        </w:rPr>
        <w:t>Mail</w:t>
      </w:r>
      <w:r>
        <w:t xml:space="preserve"> R</w:t>
      </w:r>
      <w:r>
        <w:rPr>
          <w:rFonts w:hint="eastAsia"/>
        </w:rPr>
        <w:t>eader，Web</w:t>
      </w:r>
      <w:r>
        <w:t xml:space="preserve"> B</w:t>
      </w:r>
      <w:r>
        <w:rPr>
          <w:rFonts w:hint="eastAsia"/>
        </w:rPr>
        <w:t>rowser没有程序调出，未预装相应软件</w:t>
      </w:r>
    </w:p>
    <w:p w14:paraId="7920C5A3" w14:textId="4CD8D838" w:rsidR="00037850" w:rsidRDefault="00037850" w:rsidP="0003785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EBB4D6" wp14:editId="68DCAABD">
            <wp:extent cx="5274310" cy="2818130"/>
            <wp:effectExtent l="0" t="0" r="2540" b="1270"/>
            <wp:docPr id="24" name="图片 2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D80A" w14:textId="3F4ED894" w:rsidR="00F24D9F" w:rsidRDefault="00037850" w:rsidP="0045596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左上角A</w:t>
      </w:r>
      <w:r>
        <w:t>pplicatio</w:t>
      </w:r>
      <w:r>
        <w:rPr>
          <w:rFonts w:hint="eastAsia"/>
        </w:rPr>
        <w:t>n中</w:t>
      </w:r>
      <w:r>
        <w:rPr>
          <w:rFonts w:hint="eastAsia"/>
        </w:rPr>
        <w:t>Setting中的按钮能够正常调用相应程序</w:t>
      </w:r>
    </w:p>
    <w:p w14:paraId="4ED776C3" w14:textId="055A085B" w:rsidR="00037850" w:rsidRDefault="00037850" w:rsidP="00037850">
      <w:pPr>
        <w:rPr>
          <w:rFonts w:hint="eastAsia"/>
        </w:rPr>
      </w:pPr>
      <w:r>
        <w:rPr>
          <w:noProof/>
        </w:rPr>
        <w:drawing>
          <wp:inline distT="0" distB="0" distL="0" distR="0" wp14:anchorId="69FF4BF2" wp14:editId="2346E240">
            <wp:extent cx="5274310" cy="2818130"/>
            <wp:effectExtent l="0" t="0" r="2540" b="1270"/>
            <wp:docPr id="37" name="图片 37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93AB" w14:textId="13EBFD9B" w:rsidR="00F24D9F" w:rsidRDefault="00037850" w:rsidP="0045596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左上角Application中Accessories能够正常调用相应程序</w:t>
      </w:r>
    </w:p>
    <w:p w14:paraId="5F6CCE64" w14:textId="3A50218F" w:rsidR="00037850" w:rsidRDefault="00037850" w:rsidP="0003785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24356E" wp14:editId="2668EC00">
            <wp:extent cx="5274310" cy="2818130"/>
            <wp:effectExtent l="0" t="0" r="2540" b="1270"/>
            <wp:docPr id="38" name="图片 3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F342" w14:textId="0E67E071" w:rsidR="00F24D9F" w:rsidRDefault="00F523CA" w:rsidP="0045596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左上角Application中System能够正常调用相应程序</w:t>
      </w:r>
    </w:p>
    <w:p w14:paraId="421A07FF" w14:textId="34AC34C7" w:rsidR="00F523CA" w:rsidRDefault="00F523CA" w:rsidP="00F523CA">
      <w:pPr>
        <w:rPr>
          <w:rFonts w:hint="eastAsia"/>
        </w:rPr>
      </w:pPr>
      <w:r>
        <w:rPr>
          <w:noProof/>
        </w:rPr>
        <w:drawing>
          <wp:inline distT="0" distB="0" distL="0" distR="0" wp14:anchorId="4D717FB9" wp14:editId="0F40D560">
            <wp:extent cx="5274310" cy="2818130"/>
            <wp:effectExtent l="0" t="0" r="2540" b="1270"/>
            <wp:docPr id="39" name="图片 3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AF53" w14:textId="70FE8BAA" w:rsidR="00F523CA" w:rsidRDefault="00F523CA" w:rsidP="0045596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Application中Log</w:t>
      </w:r>
      <w:r>
        <w:t xml:space="preserve"> </w:t>
      </w:r>
      <w:r>
        <w:rPr>
          <w:rFonts w:hint="eastAsia"/>
        </w:rPr>
        <w:t>out能够正常使用</w:t>
      </w:r>
    </w:p>
    <w:p w14:paraId="7040F031" w14:textId="237149B5" w:rsidR="00F523CA" w:rsidRDefault="00F523CA" w:rsidP="00F523C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256125" wp14:editId="25144F18">
            <wp:extent cx="5274310" cy="2818130"/>
            <wp:effectExtent l="0" t="0" r="2540" b="1270"/>
            <wp:docPr id="40" name="图片 4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8DCC" w14:textId="77777777" w:rsidR="00F523CA" w:rsidRDefault="00F523CA" w:rsidP="00F523C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Workspace切换正常，在第一个</w:t>
      </w:r>
      <w:r>
        <w:t>W</w:t>
      </w:r>
      <w:r>
        <w:rPr>
          <w:rFonts w:hint="eastAsia"/>
        </w:rPr>
        <w:t>ork</w:t>
      </w:r>
      <w:r>
        <w:t>s</w:t>
      </w:r>
      <w:r>
        <w:rPr>
          <w:rFonts w:hint="eastAsia"/>
        </w:rPr>
        <w:t>pace中打开了文件，之后切换到第二个</w:t>
      </w:r>
      <w:r>
        <w:t>W</w:t>
      </w:r>
      <w:r>
        <w:rPr>
          <w:rFonts w:hint="eastAsia"/>
        </w:rPr>
        <w:t>orkspace中</w:t>
      </w:r>
    </w:p>
    <w:p w14:paraId="7484943D" w14:textId="77777777" w:rsidR="00F523CA" w:rsidRDefault="00F523CA" w:rsidP="00F523CA">
      <w:pPr>
        <w:rPr>
          <w:rFonts w:hint="eastAsia"/>
        </w:rPr>
      </w:pPr>
      <w:r>
        <w:rPr>
          <w:noProof/>
        </w:rPr>
        <w:drawing>
          <wp:inline distT="0" distB="0" distL="0" distR="0" wp14:anchorId="00B83921" wp14:editId="36744F00">
            <wp:extent cx="5274310" cy="2818130"/>
            <wp:effectExtent l="0" t="0" r="2540" b="1270"/>
            <wp:docPr id="20" name="图片 20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电脑萤幕的截图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5E31" w14:textId="0AA424A7" w:rsidR="00F523CA" w:rsidRDefault="00F523CA" w:rsidP="00F523C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078CB1" wp14:editId="67AD317F">
            <wp:extent cx="5274310" cy="2818130"/>
            <wp:effectExtent l="0" t="0" r="2540" b="1270"/>
            <wp:docPr id="19" name="图片 1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23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02D771" w14:textId="77777777" w:rsidR="003A61A6" w:rsidRDefault="003A61A6" w:rsidP="00DF632B">
      <w:r>
        <w:separator/>
      </w:r>
    </w:p>
  </w:endnote>
  <w:endnote w:type="continuationSeparator" w:id="0">
    <w:p w14:paraId="391A47E1" w14:textId="77777777" w:rsidR="003A61A6" w:rsidRDefault="003A61A6" w:rsidP="00DF63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88BC98" w14:textId="77777777" w:rsidR="003A61A6" w:rsidRDefault="003A61A6" w:rsidP="00DF632B">
      <w:r>
        <w:separator/>
      </w:r>
    </w:p>
  </w:footnote>
  <w:footnote w:type="continuationSeparator" w:id="0">
    <w:p w14:paraId="7AF6D422" w14:textId="77777777" w:rsidR="003A61A6" w:rsidRDefault="003A61A6" w:rsidP="00DF63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275253"/>
    <w:multiLevelType w:val="hybridMultilevel"/>
    <w:tmpl w:val="19B21308"/>
    <w:lvl w:ilvl="0" w:tplc="1C94B4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0F67D06"/>
    <w:multiLevelType w:val="hybridMultilevel"/>
    <w:tmpl w:val="E8BAECD4"/>
    <w:lvl w:ilvl="0" w:tplc="465212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419568D"/>
    <w:multiLevelType w:val="hybridMultilevel"/>
    <w:tmpl w:val="C40210EA"/>
    <w:lvl w:ilvl="0" w:tplc="29E69F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125032418">
    <w:abstractNumId w:val="0"/>
  </w:num>
  <w:num w:numId="2" w16cid:durableId="973872933">
    <w:abstractNumId w:val="2"/>
  </w:num>
  <w:num w:numId="3" w16cid:durableId="12338064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ADC"/>
    <w:rsid w:val="00037850"/>
    <w:rsid w:val="000D4613"/>
    <w:rsid w:val="002652C5"/>
    <w:rsid w:val="002B74FA"/>
    <w:rsid w:val="00322C96"/>
    <w:rsid w:val="003A61A6"/>
    <w:rsid w:val="0045596E"/>
    <w:rsid w:val="005F2AC3"/>
    <w:rsid w:val="00633598"/>
    <w:rsid w:val="00776F54"/>
    <w:rsid w:val="007C3C13"/>
    <w:rsid w:val="007E3B09"/>
    <w:rsid w:val="009B4F0D"/>
    <w:rsid w:val="00A30360"/>
    <w:rsid w:val="00B25ADC"/>
    <w:rsid w:val="00B26FF6"/>
    <w:rsid w:val="00B61FCC"/>
    <w:rsid w:val="00C77AC8"/>
    <w:rsid w:val="00D029F2"/>
    <w:rsid w:val="00DF632B"/>
    <w:rsid w:val="00F24D9F"/>
    <w:rsid w:val="00F523CA"/>
    <w:rsid w:val="00FC2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F3D1A7"/>
  <w15:chartTrackingRefBased/>
  <w15:docId w15:val="{A52CFA86-8419-4674-B0E1-F72A40C87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036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F63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F632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F63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F632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52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8</Pages>
  <Words>80</Words>
  <Characters>457</Characters>
  <Application>Microsoft Office Word</Application>
  <DocSecurity>0</DocSecurity>
  <Lines>3</Lines>
  <Paragraphs>1</Paragraphs>
  <ScaleCrop>false</ScaleCrop>
  <Company/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胡 津昌</dc:creator>
  <cp:keywords/>
  <dc:description/>
  <cp:lastModifiedBy>胡 津昌</cp:lastModifiedBy>
  <cp:revision>8</cp:revision>
  <dcterms:created xsi:type="dcterms:W3CDTF">2022-04-18T12:59:00Z</dcterms:created>
  <dcterms:modified xsi:type="dcterms:W3CDTF">2022-04-19T05:33:00Z</dcterms:modified>
</cp:coreProperties>
</file>